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3043EF1"/>
    <w:multiLevelType w:val="multilevel"/>
    <w:tmpl w:val="43043EF1"/>
    <w:lvl w:ilvl="0" w:tentative="0">
      <w:start w:val="6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E263C0-6BC8-4FC8-B11B-2A60F4B639E7}">
  <ds:schemaRefs/>
</ds:datastoreItem>
</file>